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</w:t>
      </w:r>
      <w:r w:rsidR="002368D3">
        <w:rPr>
          <w:rFonts w:ascii="Times New Roman" w:hAnsi="Times New Roman"/>
          <w:color w:val="000000"/>
          <w:sz w:val="30"/>
          <w:szCs w:val="28"/>
        </w:rPr>
        <w:t>20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368D3">
        <w:rPr>
          <w:rFonts w:ascii="Times New Roman" w:hAnsi="Times New Roman"/>
          <w:b/>
          <w:color w:val="000000"/>
          <w:sz w:val="30"/>
          <w:szCs w:val="30"/>
        </w:rPr>
        <w:t>16 января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</w:t>
      </w:r>
      <w:r w:rsidR="002368D3">
        <w:rPr>
          <w:rFonts w:ascii="Times New Roman" w:hAnsi="Times New Roman"/>
          <w:b/>
          <w:color w:val="000000"/>
          <w:sz w:val="30"/>
          <w:szCs w:val="30"/>
        </w:rPr>
        <w:t>20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295F09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C36474" w:rsidRDefault="00295F09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Default="00B53C18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477C9B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C36474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1" w:rsidRDefault="00C878C6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Встреча с жителями д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41513E">
              <w:rPr>
                <w:rFonts w:ascii="Times New Roman" w:hAnsi="Times New Roman"/>
                <w:sz w:val="30"/>
                <w:szCs w:val="30"/>
              </w:rPr>
              <w:t xml:space="preserve"> Зуи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10.00, возле магазина</w:t>
            </w:r>
            <w:r w:rsidRPr="00F11CBB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82F11" w:rsidRDefault="00D82F1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11CBB" w:rsidRPr="0041513E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 xml:space="preserve">Встреча с представителями ОТОС </w:t>
            </w:r>
            <w:proofErr w:type="spellStart"/>
            <w:r w:rsidRPr="00F11CBB">
              <w:rPr>
                <w:rFonts w:ascii="Times New Roman" w:hAnsi="Times New Roman"/>
                <w:sz w:val="30"/>
                <w:szCs w:val="30"/>
              </w:rPr>
              <w:t>Краснобудского</w:t>
            </w:r>
            <w:proofErr w:type="spellEnd"/>
            <w:r w:rsidRPr="00F11CBB">
              <w:rPr>
                <w:rFonts w:ascii="Times New Roman" w:hAnsi="Times New Roman"/>
                <w:sz w:val="30"/>
                <w:szCs w:val="30"/>
              </w:rPr>
              <w:t xml:space="preserve"> сельского совета</w:t>
            </w:r>
            <w:r w:rsidR="00330206">
              <w:rPr>
                <w:rFonts w:ascii="Times New Roman" w:hAnsi="Times New Roman"/>
                <w:sz w:val="30"/>
                <w:szCs w:val="30"/>
              </w:rPr>
              <w:t xml:space="preserve"> – 14.30, в здании сельсовета</w:t>
            </w:r>
          </w:p>
          <w:p w:rsidR="00342EAE" w:rsidRPr="00C36474" w:rsidRDefault="00342EAE" w:rsidP="008B2815">
            <w:pPr>
              <w:spacing w:after="0" w:line="280" w:lineRule="exact"/>
              <w:rPr>
                <w:i/>
                <w:color w:val="FF0000"/>
                <w:lang w:val="be-BY"/>
              </w:rPr>
            </w:pPr>
          </w:p>
        </w:tc>
      </w:tr>
      <w:tr w:rsidR="00EF28B2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Артемьева О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EB048A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первый заместитель председателя райисполкома,</w:t>
            </w:r>
          </w:p>
          <w:p w:rsidR="001B686E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660ACB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 xml:space="preserve">Встреча с жителями д. </w:t>
            </w:r>
            <w:r w:rsidR="005574B1">
              <w:rPr>
                <w:rFonts w:ascii="Times New Roman" w:hAnsi="Times New Roman"/>
                <w:sz w:val="30"/>
                <w:szCs w:val="30"/>
              </w:rPr>
              <w:t>Сычики</w:t>
            </w:r>
            <w:r w:rsidR="00330206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330206" w:rsidRPr="00F4412C">
              <w:rPr>
                <w:rFonts w:ascii="Times New Roman" w:hAnsi="Times New Roman"/>
                <w:sz w:val="30"/>
                <w:szCs w:val="30"/>
              </w:rPr>
              <w:t>1</w:t>
            </w:r>
            <w:r w:rsidR="00F4412C" w:rsidRPr="00F4412C">
              <w:rPr>
                <w:rFonts w:ascii="Times New Roman" w:hAnsi="Times New Roman"/>
                <w:sz w:val="30"/>
                <w:szCs w:val="30"/>
              </w:rPr>
              <w:t>1</w:t>
            </w:r>
            <w:r w:rsidR="00330206" w:rsidRPr="00F4412C">
              <w:rPr>
                <w:rFonts w:ascii="Times New Roman" w:hAnsi="Times New Roman"/>
                <w:sz w:val="30"/>
                <w:szCs w:val="30"/>
              </w:rPr>
              <w:t>.00,</w:t>
            </w:r>
            <w:r w:rsidR="0033020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B1" w:rsidRPr="005574B1">
              <w:rPr>
                <w:rFonts w:ascii="Times New Roman" w:hAnsi="Times New Roman"/>
                <w:sz w:val="30"/>
                <w:szCs w:val="30"/>
              </w:rPr>
              <w:t>ГУО «</w:t>
            </w:r>
            <w:proofErr w:type="spellStart"/>
            <w:r w:rsidR="005574B1" w:rsidRPr="005574B1">
              <w:rPr>
                <w:rFonts w:ascii="Times New Roman" w:hAnsi="Times New Roman"/>
                <w:sz w:val="30"/>
                <w:szCs w:val="30"/>
              </w:rPr>
              <w:t>Сычиковский</w:t>
            </w:r>
            <w:proofErr w:type="spellEnd"/>
            <w:r w:rsidR="005574B1" w:rsidRPr="005574B1">
              <w:rPr>
                <w:rFonts w:ascii="Times New Roman" w:hAnsi="Times New Roman"/>
                <w:sz w:val="30"/>
                <w:szCs w:val="30"/>
              </w:rPr>
              <w:t xml:space="preserve"> учебно-педагогический комплекс детский сад - начальная школа»</w:t>
            </w:r>
          </w:p>
          <w:p w:rsidR="00F11CBB" w:rsidRP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291033" w:rsidRP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ГУО «Средняя школа № 1 г. Кричева»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15.00, актовый зал</w:t>
            </w:r>
          </w:p>
        </w:tc>
      </w:tr>
      <w:tr w:rsidR="002E610A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5574B1" w:rsidP="005574B1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>Петров С.С.</w:t>
            </w:r>
            <w:r w:rsidR="002E610A"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>заместитель</w:t>
            </w:r>
            <w:r w:rsidR="002E610A"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начальник</w:t>
            </w:r>
            <w:r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72101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управления по сельскому  хозяйству и продовольствию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B1" w:rsidRDefault="005574B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Ферма по откорму КРС «Низки»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8.00</w:t>
            </w:r>
          </w:p>
          <w:p w:rsidR="005574B1" w:rsidRDefault="005574B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E6164" w:rsidRPr="00C36474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КСУП «Бель»</w:t>
            </w:r>
            <w:r w:rsidR="005574B1">
              <w:rPr>
                <w:rFonts w:ascii="Times New Roman" w:hAnsi="Times New Roman"/>
                <w:sz w:val="30"/>
                <w:szCs w:val="30"/>
              </w:rPr>
              <w:t xml:space="preserve"> – 9.00</w:t>
            </w:r>
          </w:p>
        </w:tc>
      </w:tr>
      <w:tr w:rsidR="002E610A" w:rsidRPr="00C36474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C36474" w:rsidRDefault="009C6568" w:rsidP="002C5C7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ГУСО «Кричевский психоневрологический дом-интернат»</w:t>
            </w:r>
            <w:r w:rsidR="00C878C6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D82F11">
              <w:rPr>
                <w:rFonts w:ascii="Times New Roman" w:hAnsi="Times New Roman"/>
                <w:sz w:val="30"/>
                <w:szCs w:val="30"/>
              </w:rPr>
              <w:t>8.30, актовый зал</w:t>
            </w:r>
          </w:p>
          <w:p w:rsidR="00F11CBB" w:rsidRPr="0041513E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E47F3" w:rsidRPr="00C36474" w:rsidRDefault="00F11CBB" w:rsidP="008B2815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>Встреча    с   активом  общественных организаций района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15.00, дворец Потемкина</w:t>
            </w:r>
          </w:p>
        </w:tc>
      </w:tr>
      <w:tr w:rsidR="002E610A" w:rsidRPr="00C36474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C" w:rsidRDefault="00606C4C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3D4415">
              <w:rPr>
                <w:rFonts w:ascii="Times New Roman" w:hAnsi="Times New Roman"/>
                <w:sz w:val="30"/>
                <w:szCs w:val="30"/>
              </w:rPr>
              <w:t>КДСУП «Кричевская передвижная механизированная колонна № 264»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8.30, актовый зал</w:t>
            </w:r>
          </w:p>
          <w:p w:rsidR="00161FDE" w:rsidRPr="0041513E" w:rsidRDefault="00161FDE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C36474" w:rsidRDefault="00F11CBB" w:rsidP="008B2815">
            <w:pPr>
              <w:spacing w:after="0" w:line="280" w:lineRule="exact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 xml:space="preserve">Встреча с жильцами д.5 по ул. </w:t>
            </w:r>
            <w:proofErr w:type="spellStart"/>
            <w:r w:rsidRPr="0041513E">
              <w:rPr>
                <w:rFonts w:ascii="Times New Roman" w:hAnsi="Times New Roman"/>
                <w:sz w:val="30"/>
                <w:szCs w:val="30"/>
              </w:rPr>
              <w:t>Смолячкова</w:t>
            </w:r>
            <w:proofErr w:type="spellEnd"/>
            <w:r w:rsidR="00606C4C">
              <w:rPr>
                <w:rFonts w:ascii="Times New Roman" w:hAnsi="Times New Roman"/>
                <w:sz w:val="30"/>
                <w:szCs w:val="30"/>
              </w:rPr>
              <w:t xml:space="preserve"> – 14.00</w:t>
            </w:r>
          </w:p>
        </w:tc>
      </w:tr>
      <w:tr w:rsidR="002E610A" w:rsidRPr="005C78E8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5C78E8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>ГУО «Ботвиновский учебно-педагогический комплекс детский сад - средняя школа»</w:t>
            </w:r>
            <w:r w:rsidR="00EF3932">
              <w:rPr>
                <w:rFonts w:ascii="Times New Roman" w:hAnsi="Times New Roman"/>
                <w:sz w:val="30"/>
                <w:szCs w:val="30"/>
              </w:rPr>
              <w:t xml:space="preserve"> – 14.00, кабинет математики</w:t>
            </w:r>
          </w:p>
          <w:p w:rsidR="00F11CBB" w:rsidRPr="0041513E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5C78E8" w:rsidRDefault="00F11CBB" w:rsidP="008B2815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41513E">
              <w:rPr>
                <w:rFonts w:ascii="Times New Roman" w:hAnsi="Times New Roman"/>
                <w:sz w:val="30"/>
                <w:szCs w:val="30"/>
              </w:rPr>
              <w:t xml:space="preserve">Встреча с </w:t>
            </w:r>
            <w:r>
              <w:rPr>
                <w:rFonts w:ascii="Times New Roman" w:hAnsi="Times New Roman"/>
                <w:sz w:val="30"/>
                <w:szCs w:val="30"/>
              </w:rPr>
              <w:t>жителями</w:t>
            </w:r>
            <w:r w:rsidRPr="0041513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513E">
              <w:rPr>
                <w:rFonts w:ascii="Times New Roman" w:hAnsi="Times New Roman"/>
                <w:sz w:val="30"/>
                <w:szCs w:val="30"/>
              </w:rPr>
              <w:t>агрогородка</w:t>
            </w:r>
            <w:proofErr w:type="spellEnd"/>
            <w:r w:rsidRPr="0041513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513E">
              <w:rPr>
                <w:rFonts w:ascii="Times New Roman" w:hAnsi="Times New Roman"/>
                <w:sz w:val="30"/>
                <w:szCs w:val="30"/>
              </w:rPr>
              <w:t>Ботвиновка</w:t>
            </w:r>
            <w:proofErr w:type="spellEnd"/>
            <w:r w:rsidR="00EF3932">
              <w:rPr>
                <w:rFonts w:ascii="Times New Roman" w:hAnsi="Times New Roman"/>
                <w:sz w:val="30"/>
                <w:szCs w:val="30"/>
              </w:rPr>
              <w:t xml:space="preserve"> – 14.40</w:t>
            </w:r>
          </w:p>
        </w:tc>
      </w:tr>
      <w:tr w:rsidR="002E610A" w:rsidRPr="00C36474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6" w:rsidRPr="00330206" w:rsidRDefault="00330206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330206">
              <w:rPr>
                <w:rFonts w:ascii="Times New Roman" w:hAnsi="Times New Roman"/>
                <w:sz w:val="30"/>
                <w:szCs w:val="30"/>
              </w:rPr>
              <w:t>Открытое акционерное общество «Кричевский рынок» – 11.00, административное здание</w:t>
            </w:r>
          </w:p>
          <w:p w:rsidR="001E3B69" w:rsidRPr="00C36474" w:rsidRDefault="001E3B69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10A" w:rsidRPr="00C36474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E" w:rsidRPr="009E65A8" w:rsidRDefault="00A40D6E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E65A8">
              <w:rPr>
                <w:rFonts w:ascii="Times New Roman" w:hAnsi="Times New Roman"/>
                <w:sz w:val="30"/>
                <w:szCs w:val="30"/>
              </w:rPr>
              <w:t>Учреждение «Кричевский зональный государственный архив»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9.00, кабинет директора</w:t>
            </w:r>
          </w:p>
          <w:p w:rsidR="0099131D" w:rsidRPr="00F246DE" w:rsidRDefault="0099131D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10A" w:rsidRPr="00C36474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C36474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D82F11">
              <w:rPr>
                <w:rFonts w:ascii="Times New Roman" w:hAnsi="Times New Roman"/>
                <w:sz w:val="30"/>
                <w:szCs w:val="30"/>
              </w:rPr>
              <w:t>Встреча с работниками учреждений культуры района – 11.00, районный Центр культуры</w:t>
            </w:r>
          </w:p>
        </w:tc>
      </w:tr>
      <w:tr w:rsidR="002E610A" w:rsidRPr="00DC793F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BA1772" w:rsidP="00BA177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Мартыненко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В.М.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="00F67F42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 отдела землеустройства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2A" w:rsidRPr="00DC793F" w:rsidRDefault="000D3C58" w:rsidP="008B2815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  <w:rtl/>
                <w:lang w:bidi="he-IL"/>
              </w:rPr>
            </w:pPr>
            <w:proofErr w:type="spellStart"/>
            <w:r w:rsidRPr="000D3C58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0D3C58">
              <w:rPr>
                <w:rFonts w:ascii="Times New Roman" w:hAnsi="Times New Roman"/>
                <w:sz w:val="30"/>
                <w:szCs w:val="30"/>
              </w:rPr>
              <w:t xml:space="preserve"> унитарное коммунальное предприятие «</w:t>
            </w:r>
            <w:proofErr w:type="spellStart"/>
            <w:r w:rsidRPr="000D3C58">
              <w:rPr>
                <w:rFonts w:ascii="Times New Roman" w:hAnsi="Times New Roman"/>
                <w:sz w:val="30"/>
                <w:szCs w:val="30"/>
              </w:rPr>
              <w:t>Бытуслуги</w:t>
            </w:r>
            <w:proofErr w:type="spellEnd"/>
            <w:r w:rsidRPr="000D3C58">
              <w:rPr>
                <w:rFonts w:ascii="Times New Roman" w:hAnsi="Times New Roman"/>
                <w:sz w:val="30"/>
                <w:szCs w:val="30"/>
              </w:rPr>
              <w:t>» – 10.00, швейный цех</w:t>
            </w:r>
          </w:p>
        </w:tc>
      </w:tr>
      <w:tr w:rsidR="002E610A" w:rsidRPr="006B0611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E" w:rsidRDefault="00A40D6E" w:rsidP="008B2815">
            <w:pPr>
              <w:spacing w:after="0" w:line="280" w:lineRule="exact"/>
              <w:rPr>
                <w:rFonts w:ascii="Arial" w:hAnsi="Arial" w:cs="Arial"/>
                <w:color w:val="000000"/>
                <w:shd w:val="clear" w:color="auto" w:fill="D9EEE3"/>
              </w:rPr>
            </w:pPr>
            <w:r w:rsidRPr="002B7A95">
              <w:rPr>
                <w:rFonts w:ascii="Times New Roman" w:hAnsi="Times New Roman"/>
                <w:sz w:val="30"/>
                <w:szCs w:val="30"/>
              </w:rPr>
              <w:t>Кричевский филиал «Автобусный парк № 3»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ОАО</w:t>
            </w:r>
            <w:r w:rsidRPr="002B7A9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 w:rsidRPr="002B7A95">
              <w:rPr>
                <w:rFonts w:ascii="Times New Roman" w:hAnsi="Times New Roman"/>
                <w:sz w:val="30"/>
                <w:szCs w:val="30"/>
              </w:rPr>
              <w:t>Могилевоблавтотранс</w:t>
            </w:r>
            <w:proofErr w:type="spellEnd"/>
            <w:r w:rsidRPr="002B7A95">
              <w:rPr>
                <w:rFonts w:ascii="Times New Roman" w:hAnsi="Times New Roman"/>
                <w:sz w:val="30"/>
                <w:szCs w:val="30"/>
              </w:rPr>
              <w:t>»  – 10.00, актовый зал</w:t>
            </w:r>
          </w:p>
          <w:p w:rsidR="00D82F11" w:rsidRPr="006B0611" w:rsidRDefault="00D82F1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0B20" w:rsidRPr="005C78E8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>Г</w:t>
            </w:r>
            <w:r w:rsidR="005574B1">
              <w:rPr>
                <w:rFonts w:ascii="Times New Roman" w:hAnsi="Times New Roman"/>
                <w:sz w:val="30"/>
                <w:szCs w:val="30"/>
              </w:rPr>
              <w:t>УО</w:t>
            </w:r>
            <w:r w:rsidRPr="00F11CBB">
              <w:rPr>
                <w:rFonts w:ascii="Times New Roman" w:hAnsi="Times New Roman"/>
                <w:sz w:val="30"/>
                <w:szCs w:val="30"/>
              </w:rPr>
              <w:t xml:space="preserve"> «Ясли - сад № 3 г. Кричева»</w:t>
            </w:r>
            <w:r w:rsidR="00FF043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13D71" w:rsidRPr="00F11CBB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FF0436">
              <w:rPr>
                <w:rFonts w:ascii="Times New Roman" w:hAnsi="Times New Roman"/>
                <w:sz w:val="30"/>
                <w:szCs w:val="30"/>
              </w:rPr>
              <w:t xml:space="preserve"> 13.30, музыкальный зал</w:t>
            </w:r>
          </w:p>
          <w:p w:rsidR="00F11CBB" w:rsidRPr="00F11CBB" w:rsidRDefault="00F11CBB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11CBB" w:rsidRPr="005C78E8" w:rsidRDefault="00F11CBB" w:rsidP="008B2815">
            <w:pPr>
              <w:spacing w:after="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11CBB">
              <w:rPr>
                <w:rFonts w:ascii="Times New Roman" w:hAnsi="Times New Roman"/>
                <w:sz w:val="30"/>
                <w:szCs w:val="30"/>
              </w:rPr>
              <w:t>Общежитие УКПП «Коммунальник»   №2, ул. Космонавтов, д.14 – 17.30</w:t>
            </w:r>
          </w:p>
        </w:tc>
      </w:tr>
      <w:tr w:rsidR="00260B20" w:rsidRPr="005C78E8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D61A47" w:rsidP="00D61A4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Симаков М.И.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 начальник</w:t>
            </w:r>
            <w:r w:rsidR="00F246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отдела  по образованию райисполкома,</w:t>
            </w:r>
            <w:r w:rsidR="00260B20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A529E3" w:rsidRDefault="005574B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13D71">
              <w:rPr>
                <w:rFonts w:ascii="Times New Roman" w:hAnsi="Times New Roman"/>
                <w:sz w:val="30"/>
                <w:szCs w:val="30"/>
              </w:rPr>
              <w:t>Г</w:t>
            </w:r>
            <w:r w:rsidR="00FF0436" w:rsidRPr="00213D71">
              <w:rPr>
                <w:rFonts w:ascii="Times New Roman" w:hAnsi="Times New Roman"/>
                <w:sz w:val="30"/>
                <w:szCs w:val="30"/>
              </w:rPr>
              <w:t>УО</w:t>
            </w:r>
            <w:r w:rsidRPr="00213D71">
              <w:rPr>
                <w:rFonts w:ascii="Times New Roman" w:hAnsi="Times New Roman"/>
                <w:sz w:val="30"/>
                <w:szCs w:val="30"/>
              </w:rPr>
              <w:t xml:space="preserve"> «Сокольнический учебно-педагогический комплекс детский сад - средняя школа»</w:t>
            </w:r>
            <w:r w:rsidR="00FF0436" w:rsidRPr="00213D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13D71">
              <w:rPr>
                <w:rFonts w:ascii="Times New Roman" w:hAnsi="Times New Roman"/>
                <w:sz w:val="30"/>
                <w:szCs w:val="30"/>
              </w:rPr>
              <w:t>–</w:t>
            </w:r>
            <w:r w:rsidR="00213D71" w:rsidRPr="00FF043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F0436" w:rsidRPr="00213D71">
              <w:rPr>
                <w:rFonts w:ascii="Times New Roman" w:hAnsi="Times New Roman"/>
                <w:sz w:val="30"/>
                <w:szCs w:val="30"/>
              </w:rPr>
              <w:t>12.00, актовый зал</w:t>
            </w:r>
          </w:p>
        </w:tc>
      </w:tr>
      <w:tr w:rsidR="00260B20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5C78E8">
              <w:rPr>
                <w:rFonts w:ascii="Times New Roman" w:hAnsi="Times New Roman"/>
                <w:b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6B0611" w:rsidRDefault="005574B1" w:rsidP="008B281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F0436">
              <w:rPr>
                <w:rFonts w:ascii="Times New Roman" w:hAnsi="Times New Roman"/>
                <w:sz w:val="30"/>
                <w:szCs w:val="30"/>
              </w:rPr>
              <w:t>Д</w:t>
            </w:r>
            <w:r w:rsidR="00FF0436">
              <w:rPr>
                <w:rFonts w:ascii="Times New Roman" w:hAnsi="Times New Roman"/>
                <w:sz w:val="30"/>
                <w:szCs w:val="30"/>
              </w:rPr>
              <w:t xml:space="preserve">СУ </w:t>
            </w:r>
            <w:r w:rsidRPr="00FF0436">
              <w:rPr>
                <w:rFonts w:ascii="Times New Roman" w:hAnsi="Times New Roman"/>
                <w:sz w:val="30"/>
                <w:szCs w:val="30"/>
              </w:rPr>
              <w:t xml:space="preserve">№ 20 </w:t>
            </w:r>
            <w:r w:rsidR="00FF0436">
              <w:rPr>
                <w:rFonts w:ascii="Times New Roman" w:hAnsi="Times New Roman"/>
                <w:sz w:val="30"/>
                <w:szCs w:val="30"/>
              </w:rPr>
              <w:t>ОАО</w:t>
            </w:r>
            <w:r w:rsidRPr="00FF0436">
              <w:rPr>
                <w:rFonts w:ascii="Times New Roman" w:hAnsi="Times New Roman"/>
                <w:sz w:val="30"/>
                <w:szCs w:val="30"/>
              </w:rPr>
              <w:t> </w:t>
            </w:r>
            <w:r w:rsidRPr="00FF0436">
              <w:rPr>
                <w:rFonts w:ascii="Times New Roman" w:hAnsi="Times New Roman"/>
                <w:sz w:val="30"/>
                <w:szCs w:val="30"/>
              </w:rPr>
              <w:br/>
              <w:t xml:space="preserve">«Дорожно-строительный трест № 3» </w:t>
            </w:r>
            <w:r w:rsidR="00FF0436">
              <w:rPr>
                <w:rFonts w:ascii="Times New Roman" w:hAnsi="Times New Roman"/>
                <w:sz w:val="30"/>
                <w:szCs w:val="30"/>
              </w:rPr>
              <w:t>–</w:t>
            </w:r>
            <w:r w:rsidRPr="00FF0436">
              <w:rPr>
                <w:rFonts w:ascii="Times New Roman" w:hAnsi="Times New Roman"/>
                <w:sz w:val="30"/>
                <w:szCs w:val="30"/>
              </w:rPr>
              <w:t xml:space="preserve"> 8.00,</w:t>
            </w:r>
            <w:r w:rsidRPr="00213D7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45808" w:rsidRPr="00213D71">
              <w:rPr>
                <w:rFonts w:ascii="Times New Roman" w:hAnsi="Times New Roman"/>
                <w:sz w:val="30"/>
                <w:szCs w:val="30"/>
              </w:rPr>
              <w:t>кабинет главного инженера</w:t>
            </w: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59" w:rsidRDefault="000B5359" w:rsidP="009256D9">
      <w:pPr>
        <w:spacing w:after="0" w:line="240" w:lineRule="auto"/>
      </w:pPr>
      <w:r>
        <w:separator/>
      </w:r>
    </w:p>
  </w:endnote>
  <w:endnote w:type="continuationSeparator" w:id="0">
    <w:p w:rsidR="000B5359" w:rsidRDefault="000B5359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59" w:rsidRDefault="000B5359" w:rsidP="009256D9">
      <w:pPr>
        <w:spacing w:after="0" w:line="240" w:lineRule="auto"/>
      </w:pPr>
      <w:r>
        <w:separator/>
      </w:r>
    </w:p>
  </w:footnote>
  <w:footnote w:type="continuationSeparator" w:id="0">
    <w:p w:rsidR="000B5359" w:rsidRDefault="000B5359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4321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1F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5E9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111E"/>
    <w:rsid w:val="000B48C3"/>
    <w:rsid w:val="000B5359"/>
    <w:rsid w:val="000B72D0"/>
    <w:rsid w:val="000B7DD5"/>
    <w:rsid w:val="000C0065"/>
    <w:rsid w:val="000C00D9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3C58"/>
    <w:rsid w:val="000D69D8"/>
    <w:rsid w:val="000D77A4"/>
    <w:rsid w:val="000E0705"/>
    <w:rsid w:val="000E0942"/>
    <w:rsid w:val="000E094D"/>
    <w:rsid w:val="000E3A1E"/>
    <w:rsid w:val="000E7E3A"/>
    <w:rsid w:val="000F0D65"/>
    <w:rsid w:val="000F171B"/>
    <w:rsid w:val="000F2FA8"/>
    <w:rsid w:val="000F347F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067A1"/>
    <w:rsid w:val="001104F2"/>
    <w:rsid w:val="00112530"/>
    <w:rsid w:val="00112995"/>
    <w:rsid w:val="00115F2E"/>
    <w:rsid w:val="0011682F"/>
    <w:rsid w:val="00117AD3"/>
    <w:rsid w:val="001207E4"/>
    <w:rsid w:val="00121BC1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1FDE"/>
    <w:rsid w:val="001626D9"/>
    <w:rsid w:val="00162713"/>
    <w:rsid w:val="00164958"/>
    <w:rsid w:val="00167911"/>
    <w:rsid w:val="00185F72"/>
    <w:rsid w:val="001872C3"/>
    <w:rsid w:val="001903F3"/>
    <w:rsid w:val="00191659"/>
    <w:rsid w:val="00193034"/>
    <w:rsid w:val="001931C3"/>
    <w:rsid w:val="00194FB8"/>
    <w:rsid w:val="00196702"/>
    <w:rsid w:val="001969FB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3B69"/>
    <w:rsid w:val="001E4C93"/>
    <w:rsid w:val="001E509C"/>
    <w:rsid w:val="001E6583"/>
    <w:rsid w:val="001E7F4A"/>
    <w:rsid w:val="001F0D9D"/>
    <w:rsid w:val="001F1C04"/>
    <w:rsid w:val="001F3C02"/>
    <w:rsid w:val="001F3E8C"/>
    <w:rsid w:val="001F5E7A"/>
    <w:rsid w:val="00200AA9"/>
    <w:rsid w:val="002011C2"/>
    <w:rsid w:val="00205178"/>
    <w:rsid w:val="0020715A"/>
    <w:rsid w:val="002076A9"/>
    <w:rsid w:val="00207870"/>
    <w:rsid w:val="00213D71"/>
    <w:rsid w:val="002141D7"/>
    <w:rsid w:val="00214C22"/>
    <w:rsid w:val="002178D5"/>
    <w:rsid w:val="00221F75"/>
    <w:rsid w:val="00223BA9"/>
    <w:rsid w:val="002309B5"/>
    <w:rsid w:val="00232CB9"/>
    <w:rsid w:val="00233075"/>
    <w:rsid w:val="002338BD"/>
    <w:rsid w:val="002368D3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7295C"/>
    <w:rsid w:val="00273A48"/>
    <w:rsid w:val="0027497D"/>
    <w:rsid w:val="0027576C"/>
    <w:rsid w:val="0027682A"/>
    <w:rsid w:val="00276F0E"/>
    <w:rsid w:val="002810D1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55EF"/>
    <w:rsid w:val="002A7EE5"/>
    <w:rsid w:val="002B008C"/>
    <w:rsid w:val="002B1459"/>
    <w:rsid w:val="002B3145"/>
    <w:rsid w:val="002B3924"/>
    <w:rsid w:val="002B5C8A"/>
    <w:rsid w:val="002B7A95"/>
    <w:rsid w:val="002B7F38"/>
    <w:rsid w:val="002C03CC"/>
    <w:rsid w:val="002C0B78"/>
    <w:rsid w:val="002C2D86"/>
    <w:rsid w:val="002C4DAC"/>
    <w:rsid w:val="002C5C71"/>
    <w:rsid w:val="002C7122"/>
    <w:rsid w:val="002D14DF"/>
    <w:rsid w:val="002D1C0C"/>
    <w:rsid w:val="002D4D14"/>
    <w:rsid w:val="002D522D"/>
    <w:rsid w:val="002D7205"/>
    <w:rsid w:val="002E2B12"/>
    <w:rsid w:val="002E3F4B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3211"/>
    <w:rsid w:val="00316FCC"/>
    <w:rsid w:val="003175EB"/>
    <w:rsid w:val="003210DF"/>
    <w:rsid w:val="003226FE"/>
    <w:rsid w:val="00330206"/>
    <w:rsid w:val="00331709"/>
    <w:rsid w:val="0033367C"/>
    <w:rsid w:val="003354B8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0C6"/>
    <w:rsid w:val="00360164"/>
    <w:rsid w:val="003631DA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625F"/>
    <w:rsid w:val="003970AB"/>
    <w:rsid w:val="00397C83"/>
    <w:rsid w:val="003A0937"/>
    <w:rsid w:val="003A183B"/>
    <w:rsid w:val="003A18D8"/>
    <w:rsid w:val="003A2F6B"/>
    <w:rsid w:val="003B1FAB"/>
    <w:rsid w:val="003B4D0D"/>
    <w:rsid w:val="003B575A"/>
    <w:rsid w:val="003C53A4"/>
    <w:rsid w:val="003D0588"/>
    <w:rsid w:val="003D12D3"/>
    <w:rsid w:val="003D1FA8"/>
    <w:rsid w:val="003D2340"/>
    <w:rsid w:val="003D4321"/>
    <w:rsid w:val="003D4415"/>
    <w:rsid w:val="003D7596"/>
    <w:rsid w:val="003D77A0"/>
    <w:rsid w:val="003D7B16"/>
    <w:rsid w:val="003E3241"/>
    <w:rsid w:val="003E331B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2FDD"/>
    <w:rsid w:val="004648A0"/>
    <w:rsid w:val="00465087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A2D4A"/>
    <w:rsid w:val="004B2B45"/>
    <w:rsid w:val="004B4222"/>
    <w:rsid w:val="004B4BB5"/>
    <w:rsid w:val="004B5608"/>
    <w:rsid w:val="004C1B53"/>
    <w:rsid w:val="004C3890"/>
    <w:rsid w:val="004C54BC"/>
    <w:rsid w:val="004C7FD1"/>
    <w:rsid w:val="004D2B32"/>
    <w:rsid w:val="004D7851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506C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574B1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71B2"/>
    <w:rsid w:val="005F1A6C"/>
    <w:rsid w:val="005F3C64"/>
    <w:rsid w:val="005F411F"/>
    <w:rsid w:val="005F620B"/>
    <w:rsid w:val="005F6356"/>
    <w:rsid w:val="005F7569"/>
    <w:rsid w:val="00604781"/>
    <w:rsid w:val="00606C4C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06E"/>
    <w:rsid w:val="00636306"/>
    <w:rsid w:val="00641AE3"/>
    <w:rsid w:val="00642B2F"/>
    <w:rsid w:val="00643A80"/>
    <w:rsid w:val="00645F96"/>
    <w:rsid w:val="0064630F"/>
    <w:rsid w:val="00652843"/>
    <w:rsid w:val="006574AF"/>
    <w:rsid w:val="00657A2A"/>
    <w:rsid w:val="00660ACB"/>
    <w:rsid w:val="006723CE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15CD"/>
    <w:rsid w:val="00696DF6"/>
    <w:rsid w:val="006971C1"/>
    <w:rsid w:val="006A2CBC"/>
    <w:rsid w:val="006A4854"/>
    <w:rsid w:val="006A4EFE"/>
    <w:rsid w:val="006A541D"/>
    <w:rsid w:val="006B0611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6F660D"/>
    <w:rsid w:val="0070412F"/>
    <w:rsid w:val="007046E5"/>
    <w:rsid w:val="00705C92"/>
    <w:rsid w:val="007062AC"/>
    <w:rsid w:val="007077C1"/>
    <w:rsid w:val="007145B8"/>
    <w:rsid w:val="00716D9A"/>
    <w:rsid w:val="00720D03"/>
    <w:rsid w:val="0072101A"/>
    <w:rsid w:val="00724E05"/>
    <w:rsid w:val="00726286"/>
    <w:rsid w:val="007274FC"/>
    <w:rsid w:val="007276EF"/>
    <w:rsid w:val="00735A96"/>
    <w:rsid w:val="007372A7"/>
    <w:rsid w:val="007436A9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98B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3CF"/>
    <w:rsid w:val="00833B0C"/>
    <w:rsid w:val="008355D2"/>
    <w:rsid w:val="008435EF"/>
    <w:rsid w:val="00843E3D"/>
    <w:rsid w:val="00844E05"/>
    <w:rsid w:val="00844FD3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A12B4"/>
    <w:rsid w:val="008A398B"/>
    <w:rsid w:val="008B0B10"/>
    <w:rsid w:val="008B2815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4B5E"/>
    <w:rsid w:val="009B4FB8"/>
    <w:rsid w:val="009B6129"/>
    <w:rsid w:val="009B659E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0D6E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631"/>
    <w:rsid w:val="00A67D96"/>
    <w:rsid w:val="00A71134"/>
    <w:rsid w:val="00A71EFB"/>
    <w:rsid w:val="00A734C7"/>
    <w:rsid w:val="00A74826"/>
    <w:rsid w:val="00A75386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B00F37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E99"/>
    <w:rsid w:val="00BE3441"/>
    <w:rsid w:val="00BE39E9"/>
    <w:rsid w:val="00BE57C4"/>
    <w:rsid w:val="00BE649B"/>
    <w:rsid w:val="00BE6FFD"/>
    <w:rsid w:val="00BE743F"/>
    <w:rsid w:val="00BF0980"/>
    <w:rsid w:val="00BF14BC"/>
    <w:rsid w:val="00BF3A33"/>
    <w:rsid w:val="00C015D3"/>
    <w:rsid w:val="00C019BE"/>
    <w:rsid w:val="00C04714"/>
    <w:rsid w:val="00C04B2E"/>
    <w:rsid w:val="00C06644"/>
    <w:rsid w:val="00C06ABD"/>
    <w:rsid w:val="00C1177A"/>
    <w:rsid w:val="00C11815"/>
    <w:rsid w:val="00C11FE4"/>
    <w:rsid w:val="00C12329"/>
    <w:rsid w:val="00C13662"/>
    <w:rsid w:val="00C14C25"/>
    <w:rsid w:val="00C15C61"/>
    <w:rsid w:val="00C15DFA"/>
    <w:rsid w:val="00C168A6"/>
    <w:rsid w:val="00C20459"/>
    <w:rsid w:val="00C20A30"/>
    <w:rsid w:val="00C231A9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795"/>
    <w:rsid w:val="00C65895"/>
    <w:rsid w:val="00C661B4"/>
    <w:rsid w:val="00C66B57"/>
    <w:rsid w:val="00C70842"/>
    <w:rsid w:val="00C71624"/>
    <w:rsid w:val="00C755B3"/>
    <w:rsid w:val="00C7560A"/>
    <w:rsid w:val="00C80B22"/>
    <w:rsid w:val="00C826AC"/>
    <w:rsid w:val="00C83364"/>
    <w:rsid w:val="00C83C83"/>
    <w:rsid w:val="00C86010"/>
    <w:rsid w:val="00C8635A"/>
    <w:rsid w:val="00C878C6"/>
    <w:rsid w:val="00C902AC"/>
    <w:rsid w:val="00C905D4"/>
    <w:rsid w:val="00C915C6"/>
    <w:rsid w:val="00C91C06"/>
    <w:rsid w:val="00C94636"/>
    <w:rsid w:val="00C95283"/>
    <w:rsid w:val="00C954D8"/>
    <w:rsid w:val="00C962C3"/>
    <w:rsid w:val="00C9766D"/>
    <w:rsid w:val="00CA05A7"/>
    <w:rsid w:val="00CA65C1"/>
    <w:rsid w:val="00CA73E5"/>
    <w:rsid w:val="00CA7B24"/>
    <w:rsid w:val="00CB18F2"/>
    <w:rsid w:val="00CB3007"/>
    <w:rsid w:val="00CB7CFB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6BEC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17CF"/>
    <w:rsid w:val="00D1235E"/>
    <w:rsid w:val="00D15441"/>
    <w:rsid w:val="00D16482"/>
    <w:rsid w:val="00D17BAE"/>
    <w:rsid w:val="00D17EB5"/>
    <w:rsid w:val="00D214DC"/>
    <w:rsid w:val="00D22FBF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496"/>
    <w:rsid w:val="00D47B2D"/>
    <w:rsid w:val="00D5025D"/>
    <w:rsid w:val="00D50DC4"/>
    <w:rsid w:val="00D5132C"/>
    <w:rsid w:val="00D56E87"/>
    <w:rsid w:val="00D60047"/>
    <w:rsid w:val="00D6175E"/>
    <w:rsid w:val="00D61A47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2F11"/>
    <w:rsid w:val="00D85DFD"/>
    <w:rsid w:val="00D85DFF"/>
    <w:rsid w:val="00D87B4F"/>
    <w:rsid w:val="00D9072B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E7B2A"/>
    <w:rsid w:val="00DE7D2E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15649"/>
    <w:rsid w:val="00E21075"/>
    <w:rsid w:val="00E211E1"/>
    <w:rsid w:val="00E22533"/>
    <w:rsid w:val="00E22678"/>
    <w:rsid w:val="00E27759"/>
    <w:rsid w:val="00E35FAA"/>
    <w:rsid w:val="00E362EE"/>
    <w:rsid w:val="00E366B8"/>
    <w:rsid w:val="00E36973"/>
    <w:rsid w:val="00E406B3"/>
    <w:rsid w:val="00E41433"/>
    <w:rsid w:val="00E43CFE"/>
    <w:rsid w:val="00E47284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51A4"/>
    <w:rsid w:val="00E85DA1"/>
    <w:rsid w:val="00E87108"/>
    <w:rsid w:val="00E9033F"/>
    <w:rsid w:val="00E91F88"/>
    <w:rsid w:val="00E92719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49A7"/>
    <w:rsid w:val="00EA52F9"/>
    <w:rsid w:val="00EA632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39B4"/>
    <w:rsid w:val="00EE02FE"/>
    <w:rsid w:val="00EE6AD3"/>
    <w:rsid w:val="00EE72F9"/>
    <w:rsid w:val="00EF00A4"/>
    <w:rsid w:val="00EF17EB"/>
    <w:rsid w:val="00EF28B2"/>
    <w:rsid w:val="00EF3932"/>
    <w:rsid w:val="00EF4C29"/>
    <w:rsid w:val="00EF6032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1CBB"/>
    <w:rsid w:val="00F12E6C"/>
    <w:rsid w:val="00F157A8"/>
    <w:rsid w:val="00F205E5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412C"/>
    <w:rsid w:val="00F4575E"/>
    <w:rsid w:val="00F45808"/>
    <w:rsid w:val="00F469E2"/>
    <w:rsid w:val="00F46BEE"/>
    <w:rsid w:val="00F52187"/>
    <w:rsid w:val="00F52F1B"/>
    <w:rsid w:val="00F54F5F"/>
    <w:rsid w:val="00F56C77"/>
    <w:rsid w:val="00F63262"/>
    <w:rsid w:val="00F63565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061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537E"/>
    <w:rsid w:val="00FB5E69"/>
    <w:rsid w:val="00FB7A64"/>
    <w:rsid w:val="00FC0A64"/>
    <w:rsid w:val="00FC1866"/>
    <w:rsid w:val="00FC1BF9"/>
    <w:rsid w:val="00FC207C"/>
    <w:rsid w:val="00FC2B0A"/>
    <w:rsid w:val="00FC7A95"/>
    <w:rsid w:val="00FC7AEF"/>
    <w:rsid w:val="00FC7FEA"/>
    <w:rsid w:val="00FD1E4E"/>
    <w:rsid w:val="00FD3C30"/>
    <w:rsid w:val="00FD53D7"/>
    <w:rsid w:val="00FD7213"/>
    <w:rsid w:val="00FD7E8F"/>
    <w:rsid w:val="00FE3092"/>
    <w:rsid w:val="00FE3B48"/>
    <w:rsid w:val="00FE47F3"/>
    <w:rsid w:val="00FE63B0"/>
    <w:rsid w:val="00FE79C2"/>
    <w:rsid w:val="00FF0436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823B-5C74-43C9-9664-CF227A4A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100</cp:revision>
  <cp:lastPrinted>2019-10-14T11:01:00Z</cp:lastPrinted>
  <dcterms:created xsi:type="dcterms:W3CDTF">2019-08-12T09:34:00Z</dcterms:created>
  <dcterms:modified xsi:type="dcterms:W3CDTF">2020-01-14T12:04:00Z</dcterms:modified>
</cp:coreProperties>
</file>